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E1962" w:rsidR="00521EE5" w:rsidP="00521EE5" w:rsidRDefault="00521EE5" w14:paraId="39D91B53" w14:textId="5038460B">
      <w:pPr>
        <w:tabs>
          <w:tab w:val="left" w:pos="4692"/>
        </w:tabs>
        <w:rPr>
          <w:b/>
          <w:bCs/>
          <w:sz w:val="28"/>
          <w:szCs w:val="28"/>
        </w:rPr>
      </w:pPr>
      <w:r w:rsidRPr="002E1962">
        <w:rPr>
          <w:b/>
          <w:bCs/>
          <w:sz w:val="28"/>
          <w:szCs w:val="28"/>
        </w:rPr>
        <w:t xml:space="preserve">APPLICATION FOR </w:t>
      </w:r>
      <w:r w:rsidR="0009152D">
        <w:rPr>
          <w:b/>
          <w:bCs/>
          <w:sz w:val="28"/>
          <w:szCs w:val="28"/>
        </w:rPr>
        <w:t xml:space="preserve">GROUP COACHING</w:t>
      </w:r>
      <w:r w:rsidR="005D5462">
        <w:rPr>
          <w:b/>
          <w:bCs/>
          <w:sz w:val="28"/>
          <w:szCs w:val="28"/>
        </w:rPr>
        <w:br/>
      </w:r>
      <w:r w:rsidR="005D5462">
        <w:rPr>
          <w:b/>
          <w:bCs/>
          <w:sz w:val="28"/>
          <w:szCs w:val="28"/>
        </w:rPr>
        <w:t xml:space="preserve">(please </w:t>
      </w:r>
      <w:r w:rsidR="009C6898">
        <w:rPr>
          <w:b/>
          <w:bCs/>
          <w:sz w:val="28"/>
          <w:szCs w:val="28"/>
        </w:rPr>
        <w:t xml:space="preserve">download, </w:t>
      </w:r>
      <w:r w:rsidR="005D5462">
        <w:rPr>
          <w:b/>
          <w:bCs/>
          <w:sz w:val="28"/>
          <w:szCs w:val="28"/>
        </w:rPr>
        <w:t xml:space="preserve">complete, </w:t>
      </w:r>
      <w:r w:rsidR="00FD0D08">
        <w:rPr>
          <w:b/>
          <w:bCs/>
          <w:sz w:val="28"/>
          <w:szCs w:val="28"/>
        </w:rPr>
        <w:t xml:space="preserve">save, and submit </w:t>
      </w:r>
      <w:r w:rsidR="0010697D">
        <w:rPr>
          <w:b/>
          <w:bCs/>
          <w:sz w:val="28"/>
          <w:szCs w:val="28"/>
        </w:rPr>
        <w:t xml:space="preserve">the form</w:t>
      </w:r>
      <w:r w:rsidR="00FD0D08">
        <w:rPr>
          <w:b/>
          <w:bCs/>
          <w:sz w:val="28"/>
          <w:szCs w:val="28"/>
        </w:rPr>
        <w:t xml:space="preserve">)</w:t>
      </w:r>
    </w:p>
    <w:p w:rsidR="005D5462" w:rsidP="00D937A6" w:rsidRDefault="00521EE5" w14:paraId="52F361F3" w14:textId="779506A5">
      <w:pPr>
        <w:tabs>
          <w:tab w:val="left" w:pos="4692"/>
        </w:tabs>
        <w:ind w:end="-851"/>
      </w:pPr>
      <w:r>
        <w:t xml:space="preserve">I am applying for group coaching </w:t>
      </w:r>
      <w:r w:rsidR="005D5462">
        <w:t xml:space="preserve">with a focus on</w:t>
      </w:r>
      <w:r w:rsidR="007869AB">
        <w:t xml:space="preserve">:</w:t>
      </w:r>
    </w:p>
    <w:p w:rsidR="005D5462" w:rsidP="00B45BCB" w:rsidRDefault="00347F8C" w14:paraId="7BBD4251" w14:textId="1D8C9BFF">
      <w:pPr>
        <w:tabs>
          <w:tab w:val="left" w:pos="4692"/>
        </w:tabs>
        <w:ind w:start="360"/>
      </w:pPr>
      <w:sdt>
        <w:sdtPr>
          <w:id w:val="24153710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1C7F4E">
            <w:rPr>
              <w:rFonts w:hint="eastAsia" w:ascii="MS Gothic" w:hAnsi="MS Gothic" w:eastAsia="MS Gothic"/>
            </w:rPr>
            <w:t xml:space="preserve">☐ </w:t>
          </w:r>
        </w:sdtContent>
      </w:sdt>
      <w:r w:rsidR="00521EE5">
        <w:t xml:space="preserve">"Self-leadership/self-management" </w:t>
      </w:r>
      <w:r w:rsidR="00D937A6">
        <w:t xml:space="preserve">- </w:t>
      </w:r>
      <w:r w:rsidR="009062CB">
        <w:t xml:space="preserve">Tuesdays</w:t>
      </w:r>
      <w:r w:rsidR="00D937A6">
        <w:t xml:space="preserve"> 4:30-7:00 p.m.</w:t>
      </w:r>
    </w:p>
    <w:p w:rsidR="005D5462" w:rsidP="00B45BCB" w:rsidRDefault="00347F8C" w14:paraId="4BBD72D4" w14:textId="65235584">
      <w:pPr>
        <w:tabs>
          <w:tab w:val="left" w:pos="4692"/>
        </w:tabs>
        <w:ind w:start="360"/>
      </w:pPr>
      <w:sdt>
        <w:sdtPr>
          <w:id w:val="12059028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1C7F4E">
            <w:rPr>
              <w:rFonts w:hint="eastAsia" w:ascii="MS Gothic" w:hAnsi="MS Gothic" w:eastAsia="MS Gothic"/>
            </w:rPr>
            <w:t xml:space="preserve">☐ </w:t>
          </w:r>
        </w:sdtContent>
      </w:sdt>
      <w:r w:rsidR="00521EE5">
        <w:t xml:space="preserve">"Leading others" </w:t>
      </w:r>
      <w:r w:rsidR="00D937A6">
        <w:t xml:space="preserve">– </w:t>
      </w:r>
      <w:r w:rsidR="009062CB">
        <w:t xml:space="preserve">Wednesdays</w:t>
      </w:r>
      <w:r w:rsidR="00D937A6">
        <w:t xml:space="preserve"> 4:30–7:00 p.m.</w:t>
      </w:r>
    </w:p>
    <w:p w:rsidR="00521EE5" w:rsidP="00B45BCB" w:rsidRDefault="00347F8C" w14:paraId="58FA0B47" w14:textId="2071BB49">
      <w:pPr>
        <w:tabs>
          <w:tab w:val="left" w:pos="4692"/>
        </w:tabs>
        <w:ind w:start="360"/>
      </w:pPr>
      <w:sdt>
        <w:sdtPr>
          <w:id w:val="173921335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B45BCB">
            <w:rPr>
              <w:rFonts w:hint="eastAsia" w:ascii="MS Gothic" w:hAnsi="MS Gothic" w:eastAsia="MS Gothic"/>
            </w:rPr>
            <w:t xml:space="preserve">☐ </w:t>
          </w:r>
        </w:sdtContent>
      </w:sdt>
      <w:r w:rsidR="00521EE5">
        <w:t xml:space="preserve">"Leading teams" </w:t>
      </w:r>
      <w:r w:rsidR="009062CB">
        <w:t xml:space="preserve">- </w:t>
      </w:r>
      <w:r w:rsidR="00D937A6">
        <w:t xml:space="preserve">Thursdays 4:30-7:00 p.m.</w:t>
      </w:r>
    </w:p>
    <w:p w:rsidR="00521EE5" w:rsidP="00BD0864" w:rsidRDefault="00347F8C" w14:paraId="0B8F919E" w14:textId="34CA242F">
      <w:pPr>
        <w:pStyle w:val="Listenabsatz"/>
        <w:numPr>
          <w:ilvl w:val="0"/>
          <w:numId w:val="3"/>
        </w:numPr>
        <w:tabs>
          <w:tab w:val="left" w:pos="4692"/>
        </w:tabs>
      </w:pPr>
      <w:sdt>
        <w:sdtPr>
          <w:id w:val="474648814"/>
          <w:placeholder>
            <w:docPart w:val="DefaultPlaceholder_-1854013440"/>
          </w:placeholder>
          <w:text/>
        </w:sdtPr>
        <w:sdtEndPr/>
        <w:sdtContent>
          <w:r w:rsidR="007907D4">
            <w:t xml:space="preserve">First </w:t>
          </w:r>
        </w:sdtContent>
      </w:sdt>
      <w:sdt>
        <w:sdtPr>
          <w:id w:val="1048657115"/>
          <w:placeholder>
            <w:docPart w:val="DefaultPlaceholder_-1854013440"/>
          </w:placeholder>
          <w:text/>
        </w:sdtPr>
        <w:sdtEndPr/>
        <w:sdtContent>
          <w:r w:rsidR="00E5754F">
            <w:t xml:space="preserve">name</w:t>
          </w:r>
          <w:r w:rsidR="00E5754F">
            <w:t xml:space="preserve"> Last name</w:t>
          </w:r>
        </w:sdtContent>
      </w:sdt>
      <w:r w:rsidR="004F0E1A">
        <w:t xml:space="preserve">  </w:t>
      </w:r>
    </w:p>
    <w:p w:rsidR="008B04AF" w:rsidP="00BD0864" w:rsidRDefault="00347F8C" w14:paraId="4652F6A3" w14:textId="15F81E57">
      <w:pPr>
        <w:pStyle w:val="Listenabsatz"/>
        <w:numPr>
          <w:ilvl w:val="0"/>
          <w:numId w:val="3"/>
        </w:numPr>
        <w:tabs>
          <w:tab w:val="left" w:pos="4692"/>
        </w:tabs>
      </w:pPr>
      <w:sdt>
        <w:sdtPr>
          <w:rPr>
            <w:kern w:val="0"/>
            <w14:ligatures w14:val="none"/>
          </w:rPr>
          <w:id w:val="-926805686"/>
          <w:placeholder>
            <w:docPart w:val="DefaultPlaceholder_-1854013440"/>
          </w:placeholder>
          <w:text/>
        </w:sdtPr>
        <w:sdtEndPr/>
        <w:sdtContent>
          <w:r w:rsidRPr="00A36113" w:rsidR="00A36113">
            <w:rPr>
              <w:kern w:val="0"/>
              <w14:ligatures w14:val="none"/>
            </w:rPr>
            <w:t xml:space="preserve">Year of birth</w:t>
          </w:r>
        </w:sdtContent>
      </w:sdt>
    </w:p>
    <w:p w:rsidR="008B04AF" w:rsidP="00BD0864" w:rsidRDefault="00347F8C" w14:paraId="495338FC" w14:textId="16A68F94">
      <w:pPr>
        <w:pStyle w:val="Listenabsatz"/>
        <w:numPr>
          <w:ilvl w:val="0"/>
          <w:numId w:val="3"/>
        </w:numPr>
        <w:tabs>
          <w:tab w:val="left" w:pos="4692"/>
        </w:tabs>
      </w:pPr>
      <w:sdt>
        <w:sdtPr>
          <w:id w:val="387375367"/>
          <w:placeholder>
            <w:docPart w:val="DefaultPlaceholder_-1854013440"/>
          </w:placeholder>
          <w:text/>
        </w:sdtPr>
        <w:sdtEndPr/>
        <w:sdtContent>
          <w:r w:rsidR="00D12B75">
            <w:t xml:space="preserve">Role/Position</w:t>
          </w:r>
        </w:sdtContent>
      </w:sdt>
    </w:p>
    <w:p w:rsidR="00D03674" w:rsidP="00BD0864" w:rsidRDefault="00347F8C" w14:paraId="5606DB82" w14:textId="7D7135D5">
      <w:pPr>
        <w:pStyle w:val="Listenabsatz"/>
        <w:numPr>
          <w:ilvl w:val="0"/>
          <w:numId w:val="3"/>
        </w:numPr>
        <w:tabs>
          <w:tab w:val="left" w:pos="4692"/>
        </w:tabs>
      </w:pPr>
      <w:sdt>
        <w:sdtPr>
          <w:id w:val="-922023253"/>
          <w:placeholder>
            <w:docPart w:val="DefaultPlaceholder_-1854013440"/>
          </w:placeholder>
          <w:text/>
        </w:sdtPr>
        <w:sdtEndPr/>
        <w:sdtContent>
          <w:r w:rsidR="00D12B75">
            <w:t xml:space="preserve">Email</w:t>
          </w:r>
        </w:sdtContent>
      </w:sdt>
    </w:p>
    <w:p w:rsidR="00D03674" w:rsidP="00BD0864" w:rsidRDefault="00347F8C" w14:paraId="601FE530" w14:textId="3F32664B">
      <w:pPr>
        <w:pStyle w:val="Listenabsatz"/>
        <w:numPr>
          <w:ilvl w:val="0"/>
          <w:numId w:val="3"/>
        </w:numPr>
        <w:tabs>
          <w:tab w:val="left" w:pos="4692"/>
        </w:tabs>
      </w:pPr>
      <w:sdt>
        <w:sdtPr>
          <w:rPr>
            <w:kern w:val="0"/>
            <w14:ligatures w14:val="none"/>
          </w:rPr>
          <w:id w:val="1561596480"/>
          <w:placeholder>
            <w:docPart w:val="DefaultPlaceholder_-1854013440"/>
          </w:placeholder>
          <w:text/>
        </w:sdtPr>
        <w:sdtEndPr/>
        <w:sdtContent>
          <w:r w:rsidR="007D74AD">
            <w:rPr>
              <w:kern w:val="0"/>
              <w14:ligatures w14:val="none"/>
            </w:rPr>
            <w:t xml:space="preserve">Cell</w:t>
          </w:r>
        </w:sdtContent>
      </w:sdt>
    </w:p>
    <w:p w:rsidR="008B04AF" w:rsidP="00BD0864" w:rsidRDefault="00347F8C" w14:paraId="52ADDB8F" w14:textId="16890025">
      <w:pPr>
        <w:pStyle w:val="Listenabsatz"/>
        <w:numPr>
          <w:ilvl w:val="0"/>
          <w:numId w:val="3"/>
        </w:numPr>
        <w:tabs>
          <w:tab w:val="left" w:pos="4692"/>
        </w:tabs>
      </w:pPr>
      <w:sdt>
        <w:sdtPr>
          <w:rPr>
            <w:kern w:val="0"/>
            <w14:ligatures w14:val="none"/>
          </w:rPr>
          <w:id w:val="-1257981666"/>
          <w:placeholder>
            <w:docPart w:val="DefaultPlaceholder_-1854013440"/>
          </w:placeholder>
          <w:text/>
        </w:sdtPr>
        <w:sdtEndPr/>
        <w:sdtContent>
          <w:r w:rsidR="007D74AD">
            <w:rPr>
              <w:kern w:val="0"/>
              <w14:ligatures w14:val="none"/>
            </w:rPr>
            <w:t xml:space="preserve">Department/Team</w:t>
          </w:r>
        </w:sdtContent>
      </w:sdt>
    </w:p>
    <w:p w:rsidR="00521EE5" w:rsidP="00BD0864" w:rsidRDefault="00347F8C" w14:paraId="1DD20051" w14:textId="7F9425C6">
      <w:pPr>
        <w:pStyle w:val="Listenabsatz"/>
        <w:numPr>
          <w:ilvl w:val="0"/>
          <w:numId w:val="3"/>
        </w:numPr>
        <w:tabs>
          <w:tab w:val="left" w:pos="4692"/>
        </w:tabs>
      </w:pPr>
      <w:sdt>
        <w:sdtPr>
          <w:rPr>
            <w:kern w:val="0"/>
            <w14:ligatures w14:val="none"/>
          </w:rPr>
          <w:id w:val="1418128777"/>
          <w:placeholder>
            <w:docPart w:val="DefaultPlaceholder_-1854013440"/>
          </w:placeholder>
          <w:text/>
        </w:sdtPr>
        <w:sdtEndPr/>
        <w:sdtContent>
          <w:r w:rsidR="007D74AD">
            <w:rPr>
              <w:kern w:val="0"/>
              <w14:ligatures w14:val="none"/>
            </w:rPr>
            <w:t xml:space="preserve">Company</w:t>
          </w:r>
        </w:sdtContent>
      </w:sdt>
    </w:p>
    <w:p w:rsidR="00521EE5" w:rsidP="00BD0864" w:rsidRDefault="00521EE5" w14:paraId="7F70D933" w14:textId="4A3B4ED2">
      <w:pPr>
        <w:pStyle w:val="Listenabsatz"/>
        <w:numPr>
          <w:ilvl w:val="0"/>
          <w:numId w:val="3"/>
        </w:numPr>
        <w:tabs>
          <w:tab w:val="left" w:pos="4692"/>
        </w:tabs>
      </w:pPr>
      <w:r>
        <w:t xml:space="preserve">3 lines about me: </w:t>
      </w:r>
      <w:sdt>
        <w:sdtPr>
          <w:id w:val="1228189524"/>
          <w:placeholder>
            <w:docPart w:val="DefaultPlaceholder_-1854013440"/>
          </w:placeholder>
          <w:showingPlcHdr/>
          <w:text w:multiLine="1"/>
        </w:sdtPr>
        <w:sdtEndPr/>
        <w:sdtContent>
          <w:r w:rsidRPr="00D552CA" w:rsidR="006D4337">
            <w:rPr>
              <w:rStyle w:val="Platzhaltertext"/>
            </w:rPr>
            <w:t xml:space="preserve">Click or tap here to enter text.</w:t>
          </w:r>
        </w:sdtContent>
      </w:sdt>
    </w:p>
    <w:p w:rsidR="00521EE5" w:rsidP="00BD0864" w:rsidRDefault="00521EE5" w14:paraId="274984F9" w14:textId="73D3D21F">
      <w:pPr>
        <w:pStyle w:val="Listenabsatz"/>
        <w:numPr>
          <w:ilvl w:val="0"/>
          <w:numId w:val="3"/>
        </w:numPr>
        <w:tabs>
          <w:tab w:val="left" w:pos="4692"/>
        </w:tabs>
      </w:pPr>
      <w:r>
        <w:t xml:space="preserve">My first/most important concern: </w:t>
      </w:r>
      <w:sdt>
        <w:sdtPr>
          <w:id w:val="857314783"/>
          <w:placeholder>
            <w:docPart w:val="DefaultPlaceholder_-1854013440"/>
          </w:placeholder>
          <w:showingPlcHdr/>
          <w:text w:multiLine="1"/>
        </w:sdtPr>
        <w:sdtEndPr/>
        <w:sdtContent>
          <w:r w:rsidRPr="00D552CA" w:rsidR="006D4337">
            <w:rPr>
              <w:rStyle w:val="Platzhaltertext"/>
            </w:rPr>
            <w:t xml:space="preserve">Click or tap here to enter text.</w:t>
          </w:r>
        </w:sdtContent>
      </w:sdt>
    </w:p>
    <w:p w:rsidR="00521EE5" w:rsidP="00521EE5" w:rsidRDefault="00521EE5" w14:paraId="042E1B2C" w14:textId="7A83D730">
      <w:r>
        <w:t xml:space="preserve">We will respond to your application within 3 days by email. </w:t>
      </w:r>
      <w:r w:rsidR="007F34AA">
        <w:t xml:space="preserve">You </w:t>
      </w:r>
      <w:r>
        <w:t xml:space="preserve">will </w:t>
      </w:r>
      <w:r w:rsidR="007F34AA">
        <w:t xml:space="preserve">then</w:t>
      </w:r>
      <w:r>
        <w:t xml:space="preserve"> be informed of </w:t>
      </w:r>
      <w:r w:rsidR="0037668E">
        <w:t xml:space="preserve">the </w:t>
      </w:r>
      <w:r>
        <w:t xml:space="preserve">earliest possible </w:t>
      </w:r>
      <w:r w:rsidR="0037668E">
        <w:t xml:space="preserve">start </w:t>
      </w:r>
      <w:r>
        <w:t xml:space="preserve">date</w:t>
      </w:r>
      <w:r>
        <w:t xml:space="preserve">. You can </w:t>
      </w:r>
      <w:r w:rsidR="00D17E0B">
        <w:t xml:space="preserve">confirm the proposed date or </w:t>
      </w:r>
      <w:r>
        <w:t xml:space="preserve">request a later start date. Your order will only be finalized once you have confirmed.</w:t>
      </w:r>
    </w:p>
    <w:p w:rsidR="00521EE5" w:rsidP="00521EE5" w:rsidRDefault="00521EE5" w14:paraId="77D51C8E" w14:textId="6EF28F8E">
      <w:pPr>
        <w:tabs>
          <w:tab w:val="left" w:pos="4692"/>
        </w:tabs>
      </w:pPr>
      <w:r>
        <w:t xml:space="preserve">I am familiar with the terms and conditions </w:t>
      </w:r>
      <w:r w:rsidR="004F03A4">
        <w:t xml:space="preserve">of our group coaching offer</w:t>
      </w:r>
      <w:r w:rsidR="00630886">
        <w:t xml:space="preserve">:</w:t>
      </w:r>
    </w:p>
    <w:p w:rsidR="00521EE5" w:rsidP="00D937A6" w:rsidRDefault="00521EE5" w14:paraId="45B56EEB" w14:textId="2A5D2402">
      <w:pPr>
        <w:pStyle w:val="Listenabsatz"/>
        <w:numPr>
          <w:ilvl w:val="0"/>
          <w:numId w:val="1"/>
        </w:numPr>
        <w:tabs>
          <w:tab w:val="left" w:pos="4692"/>
        </w:tabs>
      </w:pPr>
      <w:bookmarkStart w:name="_Hlk167532401" w:id="0"/>
      <w:r>
        <w:t xml:space="preserve">Max. 6 participants</w:t>
      </w:r>
      <w:r w:rsidR="00D937A6">
        <w:t xml:space="preserve">,</w:t>
      </w:r>
      <w:r w:rsidR="00BF2D64">
        <w:t xml:space="preserve"> 1 </w:t>
      </w:r>
      <w:r w:rsidR="00D937A6">
        <w:t xml:space="preserve">coach experienced in the topic</w:t>
      </w:r>
    </w:p>
    <w:p w:rsidR="00521EE5" w:rsidP="00521EE5" w:rsidRDefault="00521EE5" w14:paraId="5C6D069C" w14:textId="77777777">
      <w:pPr>
        <w:pStyle w:val="Listenabsatz"/>
        <w:numPr>
          <w:ilvl w:val="0"/>
          <w:numId w:val="1"/>
        </w:numPr>
        <w:tabs>
          <w:tab w:val="left" w:pos="4692"/>
        </w:tabs>
      </w:pPr>
      <w:r>
        <w:t xml:space="preserve">Commitment to confidentiality, no participants from the same company in a direct reporting relationship</w:t>
      </w:r>
    </w:p>
    <w:p w:rsidR="00521EE5" w:rsidP="00521EE5" w:rsidRDefault="00521EE5" w14:paraId="5DA37552" w14:textId="346433E3">
      <w:pPr>
        <w:pStyle w:val="Listenabsatz"/>
        <w:numPr>
          <w:ilvl w:val="0"/>
          <w:numId w:val="1"/>
        </w:numPr>
        <w:tabs>
          <w:tab w:val="left" w:pos="4692"/>
        </w:tabs>
      </w:pPr>
      <w:r w:rsidR="005D5462">
        <w:t xml:space="preserve">Basic scope</w:t>
      </w:r>
      <w:r>
        <w:t xml:space="preserve">:</w:t>
      </w:r>
      <w:r w:rsidR="005D5462">
        <w:t xml:space="preserve"> 4 </w:t>
      </w:r>
      <w:r w:rsidR="00D937A6">
        <w:t xml:space="preserve">consecutive</w:t>
      </w:r>
      <w:r w:rsidR="005D5462">
        <w:t xml:space="preserve"> evenings </w:t>
      </w:r>
      <w:r>
        <w:t xml:space="preserve">(extendable) </w:t>
      </w:r>
      <w:r w:rsidR="00D937A6">
        <w:t xml:space="preserve">in weekly </w:t>
      </w:r>
      <w:r>
        <w:t xml:space="preserve">online meetings (ZOOM) </w:t>
      </w:r>
      <w:r w:rsidR="00D937A6">
        <w:t xml:space="preserve">- </w:t>
      </w:r>
      <w:r>
        <w:t xml:space="preserve">(</w:t>
      </w:r>
      <w:r w:rsidR="005D5462">
        <w:t xml:space="preserve">10 </w:t>
      </w:r>
      <w:r>
        <w:t xml:space="preserve">hours </w:t>
      </w:r>
      <w:r>
        <w:t xml:space="preserve">in total</w:t>
      </w:r>
      <w:r>
        <w:t xml:space="preserve">).</w:t>
      </w:r>
    </w:p>
    <w:p w:rsidR="005D5462" w:rsidP="00521EE5" w:rsidRDefault="00521EE5" w14:paraId="26B39041" w14:textId="3A6B1AB9">
      <w:bookmarkStart w:name="_Hlk167532490" w:id="1"/>
      <w:bookmarkEnd w:id="0"/>
      <w:r>
        <w:t xml:space="preserve">I have</w:t>
      </w:r>
      <w:r>
        <w:t xml:space="preserve"> the necessary budget (</w:t>
      </w:r>
      <w:r>
        <w:t xml:space="preserve">€1,800 net). </w:t>
      </w:r>
      <w:r w:rsidR="00D937A6">
        <w:t xml:space="preserve">If there is a framework agreement with your company, we will reimburse any overpayment.</w:t>
      </w:r>
    </w:p>
    <w:p w:rsidR="00521EE5" w:rsidP="00521EE5" w:rsidRDefault="00521EE5" w14:paraId="31100E09" w14:textId="59029743">
      <w:r>
        <w:t xml:space="preserve">The </w:t>
      </w:r>
      <w:hyperlink w:history="1" r:id="rId7">
        <w:r>
          <w:rPr>
            <w:rStyle w:val="Hyperlink"/>
          </w:rPr>
          <w:t xml:space="preserve">terms and conditions</w:t>
        </w:r>
      </w:hyperlink>
      <w:r>
        <w:t xml:space="preserve"> of Eckhard Schölzel &amp; Partner </w:t>
      </w:r>
      <w:r>
        <w:t xml:space="preserve">apply</w:t>
      </w:r>
      <w:r w:rsidR="005D5462">
        <w:t xml:space="preserve">. </w:t>
      </w:r>
    </w:p>
    <w:p w:rsidR="00C95874" w:rsidP="00D937A6" w:rsidRDefault="00521EE5" w14:paraId="4B0CB9CC" w14:textId="248B8071">
      <w:pPr>
        <w:tabs>
          <w:tab w:val="left" w:pos="4692"/>
        </w:tabs>
      </w:pPr>
      <w:r>
        <w:t xml:space="preserve">Signed</w:t>
      </w:r>
      <w:bookmarkEnd w:id="1"/>
    </w:p>
    <w:p w:rsidR="00B77CA5" w:rsidP="00D937A6" w:rsidRDefault="00B77CA5" w14:paraId="12E29433" w14:textId="77777777">
      <w:pPr>
        <w:tabs>
          <w:tab w:val="left" w:pos="4692"/>
        </w:tabs>
      </w:pPr>
    </w:p>
    <w:p w:rsidR="00B77CA5" w:rsidP="00D937A6" w:rsidRDefault="00B77CA5" w14:paraId="0145DA87" w14:textId="3C01E08A">
      <w:pPr>
        <w:tabs>
          <w:tab w:val="left" w:pos="4692"/>
        </w:tabs>
      </w:pPr>
      <w:r>
        <w:t xml:space="preserve">………………………………………</w:t>
      </w:r>
    </w:p>
    <w:p w:rsidR="00E17241" w:rsidP="00D937A6" w:rsidRDefault="00E17241" w14:paraId="4B06D9A5" w14:textId="77777777">
      <w:pPr>
        <w:tabs>
          <w:tab w:val="left" w:pos="4692"/>
        </w:tabs>
      </w:pPr>
    </w:p>
    <w:p w:rsidR="00E17241" w:rsidP="00D937A6" w:rsidRDefault="00E17241" w14:paraId="6B60797F" w14:textId="77777777">
      <w:pPr>
        <w:tabs>
          <w:tab w:val="left" w:pos="4692"/>
        </w:tabs>
      </w:pPr>
    </w:p>
    <w:p w:rsidR="00E17241" w:rsidP="00D937A6" w:rsidRDefault="00E17241" w14:paraId="0257AE84" w14:textId="77777777">
      <w:pPr>
        <w:tabs>
          <w:tab w:val="left" w:pos="4692"/>
        </w:tabs>
      </w:pPr>
    </w:p>
    <w:p w:rsidRPr="00E17241" w:rsidR="00E17241" w:rsidP="00E17241" w:rsidRDefault="00E17241" w14:paraId="2D934DF6" w14:textId="37AE5F14">
      <w:pPr>
        <w:pStyle w:val="Fuzeile"/>
        <w:ind w:end="-1042"/>
        <w:jc w:val="center"/>
        <w:rPr>
          <w:rFonts w:ascii="Calibri" w:hAnsi="Calibri" w:cs="Calibri"/>
          <w:sz w:val="18"/>
          <w:szCs w:val="16"/>
        </w:rPr>
      </w:pPr>
      <w:r>
        <w:rPr>
          <w:rFonts w:ascii="Calibri" w:hAnsi="Calibri" w:cs="Calibri"/>
          <w:sz w:val="18"/>
          <w:szCs w:val="16"/>
        </w:rPr>
        <w:t xml:space="preserve">©2024 </w:t>
      </w:r>
      <w:r w:rsidRPr="005E60AF">
        <w:rPr>
          <w:rFonts w:ascii="Calibri" w:hAnsi="Calibri" w:cs="Calibri"/>
          <w:sz w:val="18"/>
          <w:szCs w:val="16"/>
        </w:rPr>
        <w:t xml:space="preserve">Eckhard </w:t>
      </w:r>
      <w:r w:rsidRPr="005E60AF">
        <w:rPr>
          <w:rFonts w:ascii="Calibri" w:hAnsi="Calibri" w:cs="Calibri"/>
          <w:sz w:val="18"/>
          <w:szCs w:val="16"/>
        </w:rPr>
        <w:t xml:space="preserve">Schölzel, email: </w:t>
      </w:r>
      <w:hyperlink w:history="1" r:id="rId8">
        <w:r w:rsidRPr="005E60AF">
          <w:rPr>
            <w:rStyle w:val="Hyperlink"/>
            <w:rFonts w:ascii="Calibri" w:hAnsi="Calibri" w:cs="Calibri"/>
            <w:sz w:val="18"/>
            <w:szCs w:val="16"/>
          </w:rPr>
          <w:t>eckhard.schoelzel@e-schoelzel.de</w:t>
        </w:r>
      </w:hyperlink>
    </w:p>
    <w:sectPr w:rsidRPr="00E17241" w:rsidR="00E17241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B7E9F" w:rsidP="002E1962" w:rsidRDefault="00DB7E9F" w14:paraId="6A8A81C1" w14:textId="77777777">
      <w:pPr>
        <w:spacing w:after="0" w:line="240" w:lineRule="auto"/>
      </w:pPr>
      <w:r>
        <w:separator/>
      </w:r>
    </w:p>
  </w:endnote>
  <w:endnote w:type="continuationSeparator" w:id="0">
    <w:p w:rsidR="00DB7E9F" w:rsidP="002E1962" w:rsidRDefault="00DB7E9F" w14:paraId="55A084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B7E9F" w:rsidP="002E1962" w:rsidRDefault="00DB7E9F" w14:paraId="7E40A1C8" w14:textId="77777777">
      <w:pPr>
        <w:spacing w:after="0" w:line="240" w:lineRule="auto"/>
      </w:pPr>
      <w:r>
        <w:separator/>
      </w:r>
    </w:p>
  </w:footnote>
  <w:footnote w:type="continuationSeparator" w:id="0">
    <w:p w:rsidR="00DB7E9F" w:rsidP="002E1962" w:rsidRDefault="00DB7E9F" w14:paraId="5043D58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1962" w:rsidP="00204284" w:rsidRDefault="00204284" w14:paraId="6ADBB823" w14:textId="1E7068ED">
    <w:pPr>
      <w:pStyle w:val="Kopfzeile"/>
      <w:jc w:val="right"/>
    </w:pPr>
    <w:r>
      <w:rPr>
        <w:noProof/>
      </w:rPr>
      <w:drawing>
        <wp:inline distT="0" distB="0" distL="0" distR="0" wp14:anchorId="5975FF59" wp14:editId="5015B6EF">
          <wp:extent cx="2022831" cy="1097280"/>
          <wp:effectExtent l="0" t="0" r="0" b="7620"/>
          <wp:docPr id="2031614822" name="Grafik 1" descr="Ein Bild, das Tex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614822" name="Grafik 1" descr="Ein Bild, das Text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951" cy="1104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67031"/>
    <w:multiLevelType w:val="hybridMultilevel"/>
    <w:tmpl w:val="BB0E7C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F21CD"/>
    <w:multiLevelType w:val="hybridMultilevel"/>
    <w:tmpl w:val="CAAA77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177B8"/>
    <w:multiLevelType w:val="hybridMultilevel"/>
    <w:tmpl w:val="338288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73800">
    <w:abstractNumId w:val="2"/>
  </w:num>
  <w:num w:numId="2" w16cid:durableId="1803037949">
    <w:abstractNumId w:val="0"/>
  </w:num>
  <w:num w:numId="3" w16cid:durableId="339354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rf99TJuP+Yjq/7fZ4qVi0ujQdRNrawe4ObGiYcdrQFLWnxXkIerjIXgvlnEmVPOQFjVV0Cx2Cy3P0hlX0nKtA==" w:salt="SpXBmaalJ2nRh7h8wrfX8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CF"/>
    <w:rsid w:val="00067148"/>
    <w:rsid w:val="0009152D"/>
    <w:rsid w:val="000B0C8F"/>
    <w:rsid w:val="000C1451"/>
    <w:rsid w:val="000D4909"/>
    <w:rsid w:val="000E1C9B"/>
    <w:rsid w:val="0010697D"/>
    <w:rsid w:val="001236FB"/>
    <w:rsid w:val="00152BE6"/>
    <w:rsid w:val="00161290"/>
    <w:rsid w:val="001C7F4E"/>
    <w:rsid w:val="001D5664"/>
    <w:rsid w:val="00204284"/>
    <w:rsid w:val="002D30C1"/>
    <w:rsid w:val="002E1962"/>
    <w:rsid w:val="002F1F08"/>
    <w:rsid w:val="00347F8C"/>
    <w:rsid w:val="0037668E"/>
    <w:rsid w:val="00377B44"/>
    <w:rsid w:val="004044CF"/>
    <w:rsid w:val="00407F41"/>
    <w:rsid w:val="00413D6E"/>
    <w:rsid w:val="00443961"/>
    <w:rsid w:val="004B7B87"/>
    <w:rsid w:val="004F03A4"/>
    <w:rsid w:val="004F0E1A"/>
    <w:rsid w:val="005219DB"/>
    <w:rsid w:val="00521EE5"/>
    <w:rsid w:val="005553F1"/>
    <w:rsid w:val="005D5462"/>
    <w:rsid w:val="005F257D"/>
    <w:rsid w:val="00602116"/>
    <w:rsid w:val="00626625"/>
    <w:rsid w:val="00630886"/>
    <w:rsid w:val="006615FD"/>
    <w:rsid w:val="006B24FF"/>
    <w:rsid w:val="006C4D55"/>
    <w:rsid w:val="006D4337"/>
    <w:rsid w:val="0078244F"/>
    <w:rsid w:val="007869AB"/>
    <w:rsid w:val="007907D4"/>
    <w:rsid w:val="007913F0"/>
    <w:rsid w:val="007D32CA"/>
    <w:rsid w:val="007D74AD"/>
    <w:rsid w:val="007F34AA"/>
    <w:rsid w:val="007F70E7"/>
    <w:rsid w:val="00831249"/>
    <w:rsid w:val="008334D4"/>
    <w:rsid w:val="00833ECB"/>
    <w:rsid w:val="00842C76"/>
    <w:rsid w:val="00875409"/>
    <w:rsid w:val="0088743D"/>
    <w:rsid w:val="008B04AF"/>
    <w:rsid w:val="008C4354"/>
    <w:rsid w:val="008C46CF"/>
    <w:rsid w:val="009062CB"/>
    <w:rsid w:val="009C1122"/>
    <w:rsid w:val="009C30A4"/>
    <w:rsid w:val="009C6898"/>
    <w:rsid w:val="00A36113"/>
    <w:rsid w:val="00AB64C5"/>
    <w:rsid w:val="00AD17E0"/>
    <w:rsid w:val="00B0150D"/>
    <w:rsid w:val="00B45BCB"/>
    <w:rsid w:val="00B567B9"/>
    <w:rsid w:val="00B77CA5"/>
    <w:rsid w:val="00BD0864"/>
    <w:rsid w:val="00BF2D64"/>
    <w:rsid w:val="00C02AC9"/>
    <w:rsid w:val="00C05993"/>
    <w:rsid w:val="00C1760C"/>
    <w:rsid w:val="00C1791A"/>
    <w:rsid w:val="00C2189E"/>
    <w:rsid w:val="00C614D1"/>
    <w:rsid w:val="00C63C26"/>
    <w:rsid w:val="00C95874"/>
    <w:rsid w:val="00CB6B61"/>
    <w:rsid w:val="00D03674"/>
    <w:rsid w:val="00D12B75"/>
    <w:rsid w:val="00D17E0B"/>
    <w:rsid w:val="00D768E3"/>
    <w:rsid w:val="00D937A6"/>
    <w:rsid w:val="00DA45D3"/>
    <w:rsid w:val="00DB0DE0"/>
    <w:rsid w:val="00DB7E9F"/>
    <w:rsid w:val="00DE3CFB"/>
    <w:rsid w:val="00E17241"/>
    <w:rsid w:val="00E42217"/>
    <w:rsid w:val="00E5754F"/>
    <w:rsid w:val="00EA7113"/>
    <w:rsid w:val="00FD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6EC12"/>
  <w15:chartTrackingRefBased/>
  <w15:docId w15:val="{617A1E2D-5485-4009-93B2-C76C83EF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1E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21EE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21EE5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E1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1962"/>
  </w:style>
  <w:style w:type="paragraph" w:styleId="Fuzeile">
    <w:name w:val="footer"/>
    <w:aliases w:val=" Char"/>
    <w:basedOn w:val="Standard"/>
    <w:link w:val="FuzeileZchn"/>
    <w:unhideWhenUsed/>
    <w:rsid w:val="002E1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aliases w:val=" Char Zchn"/>
    <w:basedOn w:val="Absatz-Standardschriftart"/>
    <w:link w:val="Fuzeile"/>
    <w:rsid w:val="002E1962"/>
  </w:style>
  <w:style w:type="character" w:styleId="Platzhaltertext">
    <w:name w:val="Placeholder Text"/>
    <w:basedOn w:val="Absatz-Standardschriftart"/>
    <w:uiPriority w:val="99"/>
    <w:semiHidden/>
    <w:rsid w:val="00AD17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khard.schoelzel@e-schoelzel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schoelzel.de/allgemeine-geschaeftsbedingung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C9F314-625A-4C6C-9EFF-D6CF56103084}"/>
      </w:docPartPr>
      <w:docPartBody>
        <w:p w:rsidR="00AE0685" w:rsidRDefault="00CA74B4">
          <w:r w:rsidRPr="00D552C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B4"/>
    <w:rsid w:val="000D4909"/>
    <w:rsid w:val="006C4D55"/>
    <w:rsid w:val="009C1122"/>
    <w:rsid w:val="00AE0685"/>
    <w:rsid w:val="00AF6B40"/>
    <w:rsid w:val="00CA74B4"/>
    <w:rsid w:val="00ED1741"/>
    <w:rsid w:val="00F5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A74B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Eckhard Schölzel</dc:creator>
  <keywords>, docId:E40622F73D208520C9F560EB0FCB3D17</keywords>
  <dc:description/>
  <lastModifiedBy>Eckhard Schölzel</lastModifiedBy>
  <revision>25</revision>
  <dcterms:created xsi:type="dcterms:W3CDTF">2024-05-27T07:57:00.0000000Z</dcterms:created>
  <dcterms:modified xsi:type="dcterms:W3CDTF">2024-05-27T08:28:00.0000000Z</dcterms:modified>
</coreProperties>
</file>